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ДОВЕРЕННОСТЬ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в порядке передоверия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2020 г.</w:t>
            </w:r>
          </w:p>
        </w:tc>
      </w:tr>
    </w:tbl>
    <w:p/>
    <w:p/>
    <w:p/>
    <w:p>
      <w:r>
        <w:rPr>
          <w:color w:val="333333"/>
        </w:rPr>
        <w:t xml:space="preserve"> </w:t>
      </w:r>
    </w:p>
    <w:p>
      <w:pPr>
        <w:spacing w:before="0" w:after="150" w:line="290" w:lineRule="auto"/>
      </w:pPr>
      <w:r>
        <w:rPr>
          <w:color w:val="333333"/>
        </w:rPr>
        <w:t xml:space="preserve">Я, гр. ________________________, проживающий по адресу: ________________________________________________, действующий по доверенности гр. ________________________, проживающего по адресу: ________________________________________________, удостоверенной ________________________________________________ «___» _____________ 2020 г. по реестру №________, уполномочиваю гр. ________________________, проживающего по адресу: ________________________________________________ вести гражданское дело гр. ________________________ о ________________________________________________ во всех судебных учреждениях со всеми правами, предоставленными законом истцу, в том числе с правом полного или частичного отказа от исковых требований, признания иска, изменения предмета иска, заключения мирового соглашения, обжалования решения суда.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выдана сроком по «___» _____________ 2020 г. с правом передоверия.</w:t>
      </w:r>
    </w:p>
    <w:p/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________________________ / ________________________</w:t>
      </w:r>
    </w:p>
    <w:p/>
    <w:p>
      <w:pPr>
        <w:jc w:val="right"/>
        <w:spacing w:before="0" w:after="0" w:line="340" w:lineRule="auto"/>
      </w:pPr>
      <w:r>
        <w:rPr>
          <w:color w:val="999999"/>
          <w:sz w:val="18"/>
          <w:szCs w:val="18"/>
        </w:rPr>
        <w:t xml:space="preserve">«___» _____________ 2020 г.</w:t>
      </w:r>
    </w:p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2020 года настоящая доверенность удостоверена мною, ________________________, нотариусом ________________________________________________</w:t>
      </w:r>
    </w:p>
    <w:p>
      <w:pPr>
        <w:spacing w:before="0" w:after="150" w:line="290" w:lineRule="auto"/>
      </w:pPr>
      <w:r>
        <w:rPr>
          <w:color w:val="333333"/>
        </w:rPr>
        <w:t xml:space="preserve">Доверенность подписана гр. ________________________ в моем присутствии. Личность доверителя установлена, дееспособность его проверена.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https://contpact.com/storage/contract_docs/1274.docx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3700" w:type="dxa"/>
      <w:gridCol w:w="2400" w:type="dxa"/>
    </w:tblGrid>
    <w:tr>
      <w:trPr>
        <w:trHeight w:val="400"/>
      </w:trPr>
      <w:tc>
        <w:tcPr>
          <w:tcW w:w="3700" w:type="dxa"/>
        </w:tcPr>
        <w:p>
          <w:r>
            <w:rPr>
              <w:rFonts w:ascii="Impact" w:hAnsi="Impact" w:cs="Impact"/>
              <w:color w:val="999999"/>
              <w:sz w:val="50"/>
              <w:szCs w:val="50"/>
              <w:b/>
            </w:rPr>
            <w:t xml:space="preserve">Contpact.com</w:t>
          </w:r>
        </w:p>
      </w:tc>
      <w:tc>
        <w:tcPr>
          <w:tcW w:w="2400" w:type="dxa"/>
          <w:vAlign w:val="center"/>
        </w:tcPr>
        <w:p>
          <w:r>
            <w:rPr>
              <w:color w:val="666666"/>
              <w:sz w:val="16"/>
              <w:szCs w:val="16"/>
            </w:rPr>
            <w:t xml:space="preserve">ПРОФЕССИОНАЛЬНОЕ                                          СОСТАВЛЕНИЕ ДОГОВОРОВ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2020-04-02T19:26:08+03:00</dcterms:created>
  <dcterms:modified xsi:type="dcterms:W3CDTF">2020-04-02T19:26:08+03:00</dcterms:modified>
  <dc:title/>
  <dc:description/>
  <dc:subject/>
  <cp:keywords/>
  <cp:category/>
</cp:coreProperties>
</file>